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0EA" w:rsidRPr="00E230EA" w:rsidRDefault="00E230EA" w:rsidP="00E230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230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Třída:</w:t>
      </w:r>
      <w:r w:rsidRPr="00E230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                     </w:t>
      </w:r>
      <w:r w:rsidRPr="00E230EA">
        <w:rPr>
          <w:rFonts w:ascii="Times New Roman" w:eastAsia="Times New Roman" w:hAnsi="Times New Roman" w:cs="Times New Roman"/>
          <w:sz w:val="24"/>
          <w:szCs w:val="24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0.5pt;height:18pt" o:ole="">
            <v:imagedata r:id="rId4" o:title=""/>
          </v:shape>
          <w:control r:id="rId5" w:name="DefaultOcxName" w:shapeid="_x0000_i1027"/>
        </w:object>
      </w:r>
      <w:r w:rsidRPr="00E230E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tbl>
      <w:tblPr>
        <w:tblW w:w="15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0"/>
        <w:gridCol w:w="953"/>
        <w:gridCol w:w="953"/>
        <w:gridCol w:w="953"/>
        <w:gridCol w:w="953"/>
        <w:gridCol w:w="942"/>
        <w:gridCol w:w="942"/>
        <w:gridCol w:w="942"/>
        <w:gridCol w:w="942"/>
        <w:gridCol w:w="942"/>
      </w:tblGrid>
      <w:tr w:rsidR="00E230EA" w:rsidRPr="00E230EA" w:rsidTr="00E230EA"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30EA" w:rsidRPr="00E230EA" w:rsidRDefault="00E230EA" w:rsidP="00E230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E230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3"/>
            </w:tblGrid>
            <w:tr w:rsidR="00E230EA" w:rsidRPr="00E230E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230EA" w:rsidRPr="00E230EA" w:rsidRDefault="00E230EA" w:rsidP="00E23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E230E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1</w:t>
                  </w:r>
                </w:p>
              </w:tc>
            </w:tr>
            <w:tr w:rsidR="00E230EA" w:rsidRPr="00E230EA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E230EA" w:rsidRPr="00E230EA" w:rsidRDefault="00E230EA" w:rsidP="00E230E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E230E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08:00 - 08:45</w:t>
                  </w:r>
                </w:p>
              </w:tc>
            </w:tr>
          </w:tbl>
          <w:p w:rsidR="00E230EA" w:rsidRPr="00E230EA" w:rsidRDefault="00E230EA" w:rsidP="00E230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3"/>
            </w:tblGrid>
            <w:tr w:rsidR="00E230EA" w:rsidRPr="00E230E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230EA" w:rsidRPr="00E230EA" w:rsidRDefault="00E230EA" w:rsidP="00E23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E230E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2</w:t>
                  </w:r>
                </w:p>
              </w:tc>
            </w:tr>
            <w:tr w:rsidR="00E230EA" w:rsidRPr="00E230EA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E230EA" w:rsidRPr="00E230EA" w:rsidRDefault="00E230EA" w:rsidP="00E230E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E230E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08:55 - 09:40</w:t>
                  </w:r>
                </w:p>
              </w:tc>
            </w:tr>
          </w:tbl>
          <w:p w:rsidR="00E230EA" w:rsidRPr="00E230EA" w:rsidRDefault="00E230EA" w:rsidP="00E230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3"/>
            </w:tblGrid>
            <w:tr w:rsidR="00E230EA" w:rsidRPr="00E230E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230EA" w:rsidRPr="00E230EA" w:rsidRDefault="00E230EA" w:rsidP="00E23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E230E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3</w:t>
                  </w:r>
                </w:p>
              </w:tc>
            </w:tr>
            <w:tr w:rsidR="00E230EA" w:rsidRPr="00E230EA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E230EA" w:rsidRPr="00E230EA" w:rsidRDefault="00E230EA" w:rsidP="00E230E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E230E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10:00 - 10:45</w:t>
                  </w:r>
                </w:p>
              </w:tc>
            </w:tr>
          </w:tbl>
          <w:p w:rsidR="00E230EA" w:rsidRPr="00E230EA" w:rsidRDefault="00E230EA" w:rsidP="00E230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3"/>
            </w:tblGrid>
            <w:tr w:rsidR="00E230EA" w:rsidRPr="00E230E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230EA" w:rsidRPr="00E230EA" w:rsidRDefault="00E230EA" w:rsidP="00E23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E230E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4</w:t>
                  </w:r>
                </w:p>
              </w:tc>
            </w:tr>
            <w:tr w:rsidR="00E230EA" w:rsidRPr="00E230EA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E230EA" w:rsidRPr="00E230EA" w:rsidRDefault="00E230EA" w:rsidP="00E230E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E230E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10:55 - 11:40</w:t>
                  </w:r>
                </w:p>
              </w:tc>
            </w:tr>
          </w:tbl>
          <w:p w:rsidR="00E230EA" w:rsidRPr="00E230EA" w:rsidRDefault="00E230EA" w:rsidP="00E230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2"/>
            </w:tblGrid>
            <w:tr w:rsidR="00E230EA" w:rsidRPr="00E230E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230EA" w:rsidRPr="00E230EA" w:rsidRDefault="00E230EA" w:rsidP="00E23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E230E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5</w:t>
                  </w:r>
                </w:p>
              </w:tc>
            </w:tr>
            <w:tr w:rsidR="00E230EA" w:rsidRPr="00E230EA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E230EA" w:rsidRPr="00E230EA" w:rsidRDefault="00E230EA" w:rsidP="00E230E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E230E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11:45 - 12:30</w:t>
                  </w:r>
                </w:p>
              </w:tc>
            </w:tr>
          </w:tbl>
          <w:p w:rsidR="00E230EA" w:rsidRPr="00E230EA" w:rsidRDefault="00E230EA" w:rsidP="00E230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2"/>
            </w:tblGrid>
            <w:tr w:rsidR="00E230EA" w:rsidRPr="00E230E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230EA" w:rsidRPr="00E230EA" w:rsidRDefault="00E230EA" w:rsidP="00E23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E230E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6</w:t>
                  </w:r>
                </w:p>
              </w:tc>
            </w:tr>
            <w:tr w:rsidR="00E230EA" w:rsidRPr="00E230EA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E230EA" w:rsidRPr="00E230EA" w:rsidRDefault="00E230EA" w:rsidP="00E230E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E230E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12:35 - 13:20</w:t>
                  </w:r>
                </w:p>
              </w:tc>
            </w:tr>
          </w:tbl>
          <w:p w:rsidR="00E230EA" w:rsidRPr="00E230EA" w:rsidRDefault="00E230EA" w:rsidP="00E230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2"/>
            </w:tblGrid>
            <w:tr w:rsidR="00E230EA" w:rsidRPr="00E230E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230EA" w:rsidRPr="00E230EA" w:rsidRDefault="00E230EA" w:rsidP="00E23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E230E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7</w:t>
                  </w:r>
                </w:p>
              </w:tc>
            </w:tr>
            <w:tr w:rsidR="00E230EA" w:rsidRPr="00E230EA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E230EA" w:rsidRPr="00E230EA" w:rsidRDefault="00E230EA" w:rsidP="00E230E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E230E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13:25 - 14:10</w:t>
                  </w:r>
                </w:p>
              </w:tc>
            </w:tr>
          </w:tbl>
          <w:p w:rsidR="00E230EA" w:rsidRPr="00E230EA" w:rsidRDefault="00E230EA" w:rsidP="00E230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2"/>
            </w:tblGrid>
            <w:tr w:rsidR="00E230EA" w:rsidRPr="00E230E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230EA" w:rsidRPr="00E230EA" w:rsidRDefault="00E230EA" w:rsidP="00E23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E230E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8</w:t>
                  </w:r>
                </w:p>
              </w:tc>
            </w:tr>
            <w:tr w:rsidR="00E230EA" w:rsidRPr="00E230EA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E230EA" w:rsidRPr="00E230EA" w:rsidRDefault="00E230EA" w:rsidP="00E230E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E230E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14:15 - 15:00</w:t>
                  </w:r>
                </w:p>
              </w:tc>
            </w:tr>
          </w:tbl>
          <w:p w:rsidR="00E230EA" w:rsidRPr="00E230EA" w:rsidRDefault="00E230EA" w:rsidP="00E230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020" w:type="dxa"/>
            <w:tcBorders>
              <w:top w:val="single" w:sz="24" w:space="0" w:color="FFFFFF"/>
              <w:left w:val="single" w:sz="24" w:space="0" w:color="FFFFFF"/>
              <w:bottom w:val="single" w:sz="24" w:space="0" w:color="82959C"/>
              <w:right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2"/>
            </w:tblGrid>
            <w:tr w:rsidR="00E230EA" w:rsidRPr="00E230E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230EA" w:rsidRPr="00E230EA" w:rsidRDefault="00E230EA" w:rsidP="00E23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E230E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9.</w:t>
                  </w:r>
                </w:p>
              </w:tc>
            </w:tr>
            <w:tr w:rsidR="00E230EA" w:rsidRPr="00E230EA">
              <w:trPr>
                <w:tblCellSpacing w:w="0" w:type="dxa"/>
                <w:jc w:val="center"/>
              </w:trPr>
              <w:tc>
                <w:tcPr>
                  <w:tcW w:w="1080" w:type="dxa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E230EA" w:rsidRPr="00E230EA" w:rsidRDefault="00E230EA" w:rsidP="00E230E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E230E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15:05 - 15:50</w:t>
                  </w:r>
                </w:p>
              </w:tc>
            </w:tr>
          </w:tbl>
          <w:p w:rsidR="00E230EA" w:rsidRPr="00E230EA" w:rsidRDefault="00E230EA" w:rsidP="00E230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E230EA" w:rsidRPr="00E230EA" w:rsidTr="00E230EA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"/>
            </w:tblGrid>
            <w:tr w:rsidR="00E230EA" w:rsidRPr="00E230E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230EA" w:rsidRPr="00E230EA" w:rsidRDefault="00E230EA" w:rsidP="00E23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proofErr w:type="gramStart"/>
                  <w:r w:rsidRPr="00E230E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Po</w:t>
                  </w:r>
                  <w:proofErr w:type="gramEnd"/>
                </w:p>
              </w:tc>
            </w:tr>
            <w:tr w:rsidR="00E230EA" w:rsidRPr="00E230EA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E230EA" w:rsidRPr="00E230EA" w:rsidRDefault="00E230EA" w:rsidP="00E230E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E230E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5.9.</w:t>
                  </w:r>
                </w:p>
              </w:tc>
            </w:tr>
          </w:tbl>
          <w:p w:rsidR="00E230EA" w:rsidRPr="00E230EA" w:rsidRDefault="00E230EA" w:rsidP="00E230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230EA" w:rsidRPr="00E230E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230EA" w:rsidRPr="00E230EA" w:rsidRDefault="00E230EA" w:rsidP="00E23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230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VV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I., III.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E230EA" w:rsidRPr="00E230EA" w:rsidRDefault="00E230EA" w:rsidP="00E230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230EA" w:rsidRPr="00E230E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230EA" w:rsidRPr="00E230EA" w:rsidRDefault="00E230EA" w:rsidP="00E23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230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VV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I., III.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E230EA" w:rsidRPr="00E230EA" w:rsidRDefault="00E230EA" w:rsidP="00E230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230EA" w:rsidRPr="00E230E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230EA" w:rsidRPr="00E230EA" w:rsidRDefault="00E230EA" w:rsidP="00E23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230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ČS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I.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E230EA" w:rsidRPr="00E230EA" w:rsidRDefault="00E230EA" w:rsidP="00E230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230EA" w:rsidRPr="00E230E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230EA" w:rsidRPr="00E230EA" w:rsidRDefault="00E230EA" w:rsidP="00E23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230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ČS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I.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Soušková M.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E230EA" w:rsidRPr="00E230EA" w:rsidRDefault="00E230EA" w:rsidP="00E230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30EA" w:rsidRPr="00E230EA" w:rsidRDefault="00E230EA" w:rsidP="00E230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30EA" w:rsidRPr="00E230EA" w:rsidRDefault="00E230EA" w:rsidP="00E230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30EA" w:rsidRPr="00E230EA" w:rsidRDefault="00E230EA" w:rsidP="00E230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30EA" w:rsidRPr="00E230EA" w:rsidRDefault="00E230EA" w:rsidP="00E230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30EA" w:rsidRPr="00E230EA" w:rsidRDefault="00E230EA" w:rsidP="00E230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230EA" w:rsidRPr="00E230EA" w:rsidTr="00E230EA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E230EA" w:rsidRPr="00E230E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230EA" w:rsidRPr="00E230EA" w:rsidRDefault="00E230EA" w:rsidP="00E23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E230E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Út</w:t>
                  </w:r>
                </w:p>
              </w:tc>
            </w:tr>
            <w:tr w:rsidR="00E230EA" w:rsidRPr="00E230EA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E230EA" w:rsidRPr="00E230EA" w:rsidRDefault="00E230EA" w:rsidP="00E230E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E230E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6.9.</w:t>
                  </w:r>
                </w:p>
              </w:tc>
            </w:tr>
          </w:tbl>
          <w:p w:rsidR="00E230EA" w:rsidRPr="00E230EA" w:rsidRDefault="00E230EA" w:rsidP="00E230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230EA" w:rsidRPr="00E230E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230EA" w:rsidRPr="00E230EA" w:rsidRDefault="00E230EA" w:rsidP="00E23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230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I.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Jetmarová Y.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E230EA" w:rsidRPr="00E230EA" w:rsidRDefault="00E230EA" w:rsidP="00E230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230EA" w:rsidRPr="00E230E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230EA" w:rsidRPr="00E230EA" w:rsidRDefault="00E230EA" w:rsidP="00E23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gramStart"/>
                  <w:r w:rsidRPr="00E230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</w:t>
                  </w:r>
                  <w:proofErr w:type="gramEnd"/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Jetmarová Y.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E230EA" w:rsidRPr="00E230EA" w:rsidRDefault="00E230EA" w:rsidP="00E230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230EA" w:rsidRPr="00E230E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230EA" w:rsidRPr="00E230EA" w:rsidRDefault="00E230EA" w:rsidP="00E23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230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HV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I.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E230EA" w:rsidRPr="00E230EA" w:rsidRDefault="00E230EA" w:rsidP="00E230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230EA" w:rsidRPr="00E230E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230EA" w:rsidRPr="00E230EA" w:rsidRDefault="00E230EA" w:rsidP="00E23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230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I.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Jetmarová Y.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E230EA" w:rsidRPr="00E230EA" w:rsidRDefault="00E230EA" w:rsidP="00E230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30EA" w:rsidRPr="00E230EA" w:rsidRDefault="00E230EA" w:rsidP="00E230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30EA" w:rsidRPr="00E230EA" w:rsidRDefault="00E230EA" w:rsidP="00E230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30EA" w:rsidRPr="00E230EA" w:rsidRDefault="00E230EA" w:rsidP="00E230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30EA" w:rsidRPr="00E230EA" w:rsidRDefault="00E230EA" w:rsidP="00E230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30EA" w:rsidRPr="00E230EA" w:rsidRDefault="00E230EA" w:rsidP="00E230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230EA" w:rsidRPr="00E230EA" w:rsidTr="00E230EA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E230EA" w:rsidRPr="00E230E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230EA" w:rsidRPr="00E230EA" w:rsidRDefault="00E230EA" w:rsidP="00E23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E230E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St</w:t>
                  </w:r>
                </w:p>
              </w:tc>
            </w:tr>
            <w:tr w:rsidR="00E230EA" w:rsidRPr="00E230EA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E230EA" w:rsidRPr="00E230EA" w:rsidRDefault="00E230EA" w:rsidP="00E230E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E230E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7.9.</w:t>
                  </w:r>
                </w:p>
              </w:tc>
            </w:tr>
          </w:tbl>
          <w:p w:rsidR="00E230EA" w:rsidRPr="00E230EA" w:rsidRDefault="00E230EA" w:rsidP="00E230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230EA" w:rsidRPr="00E230E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230EA" w:rsidRPr="00E230EA" w:rsidRDefault="00E230EA" w:rsidP="00E23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gramStart"/>
                  <w:r w:rsidRPr="00E230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</w:t>
                  </w:r>
                  <w:proofErr w:type="gramEnd"/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Jetmarová Y.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E230EA" w:rsidRPr="00E230EA" w:rsidRDefault="00E230EA" w:rsidP="00E230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230EA" w:rsidRPr="00E230E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230EA" w:rsidRPr="00E230EA" w:rsidRDefault="00E230EA" w:rsidP="00E23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230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I.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Jetmarová Y.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E230EA" w:rsidRPr="00E230EA" w:rsidRDefault="00E230EA" w:rsidP="00E230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230EA" w:rsidRPr="00E230E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230EA" w:rsidRPr="00E230EA" w:rsidRDefault="00E230EA" w:rsidP="00E23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230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I.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E230EA" w:rsidRPr="00E230EA" w:rsidRDefault="00E230EA" w:rsidP="00E230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230EA" w:rsidRPr="00E230E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230EA" w:rsidRPr="00E230EA" w:rsidRDefault="00E230EA" w:rsidP="00E23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230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I.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Jetmarová Y.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E230EA" w:rsidRPr="00E230EA" w:rsidRDefault="00E230EA" w:rsidP="00E230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30EA" w:rsidRPr="00E230EA" w:rsidRDefault="00E230EA" w:rsidP="00E230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30EA" w:rsidRPr="00E230EA" w:rsidRDefault="00E230EA" w:rsidP="00E230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30EA" w:rsidRPr="00E230EA" w:rsidRDefault="00E230EA" w:rsidP="00E230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30EA" w:rsidRPr="00E230EA" w:rsidRDefault="00E230EA" w:rsidP="00E230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30EA" w:rsidRPr="00E230EA" w:rsidRDefault="00E230EA" w:rsidP="00E230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230EA" w:rsidRPr="00E230EA" w:rsidTr="00E230EA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0"/>
            </w:tblGrid>
            <w:tr w:rsidR="00E230EA" w:rsidRPr="00E230E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230EA" w:rsidRPr="00E230EA" w:rsidRDefault="00E230EA" w:rsidP="00E23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E230E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Čt</w:t>
                  </w:r>
                </w:p>
              </w:tc>
            </w:tr>
            <w:tr w:rsidR="00E230EA" w:rsidRPr="00E230EA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E230EA" w:rsidRPr="00E230EA" w:rsidRDefault="00E230EA" w:rsidP="00E230E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E230E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8.9.</w:t>
                  </w:r>
                </w:p>
              </w:tc>
            </w:tr>
          </w:tbl>
          <w:p w:rsidR="00E230EA" w:rsidRPr="00E230EA" w:rsidRDefault="00E230EA" w:rsidP="00E230E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230EA" w:rsidRPr="00E230E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230EA" w:rsidRPr="00E230EA" w:rsidRDefault="00E230EA" w:rsidP="00E23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230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I.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Jetmarová Y.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E230EA" w:rsidRPr="00E230EA" w:rsidRDefault="00E230EA" w:rsidP="00E230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230EA" w:rsidRPr="00E230E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230EA" w:rsidRPr="00E230EA" w:rsidRDefault="00E230EA" w:rsidP="00E23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gramStart"/>
                  <w:r w:rsidRPr="00E230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</w:t>
                  </w:r>
                  <w:proofErr w:type="gramEnd"/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Jetmarová Y.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E230EA" w:rsidRPr="00E230EA" w:rsidRDefault="00E230EA" w:rsidP="00E230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230EA" w:rsidRPr="00E230E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230EA" w:rsidRPr="00E230EA" w:rsidRDefault="00E230EA" w:rsidP="00E23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230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PV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I.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E230EA" w:rsidRPr="00E230EA" w:rsidRDefault="00E230EA" w:rsidP="00E230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230EA" w:rsidRPr="00E230E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230EA" w:rsidRPr="00E230EA" w:rsidRDefault="00E230EA" w:rsidP="00E23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230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I.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Jetmarová Y.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E230EA" w:rsidRPr="00E230EA" w:rsidRDefault="00E230EA" w:rsidP="00E230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30EA" w:rsidRPr="00E230EA" w:rsidRDefault="00E230EA" w:rsidP="00E230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30EA" w:rsidRPr="00E230EA" w:rsidRDefault="00E230EA" w:rsidP="00E230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30EA" w:rsidRPr="00E230EA" w:rsidRDefault="00E230EA" w:rsidP="00E230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30EA" w:rsidRPr="00E230EA" w:rsidRDefault="00E230EA" w:rsidP="00E230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1F1F1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30EA" w:rsidRPr="00E230EA" w:rsidRDefault="00E230EA" w:rsidP="00E230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230EA" w:rsidRPr="00E230EA" w:rsidTr="00E230EA">
        <w:trPr>
          <w:trHeight w:val="15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</w:tcBorders>
            <w:shd w:val="clear" w:color="auto" w:fill="82959C"/>
            <w:vAlign w:val="center"/>
            <w:hideMark/>
          </w:tcPr>
          <w:tbl>
            <w:tblPr>
              <w:tblW w:w="55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0"/>
            </w:tblGrid>
            <w:tr w:rsidR="00E230EA" w:rsidRPr="00E230EA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vAlign w:val="center"/>
                  <w:hideMark/>
                </w:tcPr>
                <w:p w:rsidR="00E230EA" w:rsidRPr="00E230EA" w:rsidRDefault="00E230EA" w:rsidP="00E23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</w:pPr>
                  <w:r w:rsidRPr="00E230EA">
                    <w:rPr>
                      <w:rFonts w:ascii="Times New Roman" w:eastAsia="Times New Roman" w:hAnsi="Times New Roman" w:cs="Times New Roman"/>
                      <w:b/>
                      <w:bCs/>
                      <w:color w:val="FFFFFF"/>
                      <w:sz w:val="23"/>
                      <w:szCs w:val="23"/>
                      <w:lang w:eastAsia="cs-CZ"/>
                    </w:rPr>
                    <w:t>Pá</w:t>
                  </w:r>
                </w:p>
              </w:tc>
            </w:tr>
            <w:tr w:rsidR="00E230EA" w:rsidRPr="00E230EA">
              <w:trPr>
                <w:tblCellSpacing w:w="0" w:type="dxa"/>
                <w:jc w:val="center"/>
              </w:trPr>
              <w:tc>
                <w:tcPr>
                  <w:tcW w:w="0" w:type="auto"/>
                  <w:noWrap/>
                  <w:tcMar>
                    <w:top w:w="60" w:type="dxa"/>
                    <w:left w:w="30" w:type="dxa"/>
                    <w:bottom w:w="60" w:type="dxa"/>
                    <w:right w:w="30" w:type="dxa"/>
                  </w:tcMar>
                  <w:vAlign w:val="center"/>
                  <w:hideMark/>
                </w:tcPr>
                <w:p w:rsidR="00E230EA" w:rsidRPr="00E230EA" w:rsidRDefault="00E230EA" w:rsidP="00E230EA">
                  <w:pPr>
                    <w:spacing w:after="0" w:line="150" w:lineRule="atLeast"/>
                    <w:jc w:val="center"/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</w:pPr>
                  <w:r w:rsidRPr="00E230EA">
                    <w:rPr>
                      <w:rFonts w:ascii="Times New Roman" w:eastAsia="Times New Roman" w:hAnsi="Times New Roman" w:cs="Times New Roman"/>
                      <w:color w:val="E0E0E0"/>
                      <w:sz w:val="18"/>
                      <w:szCs w:val="18"/>
                      <w:lang w:eastAsia="cs-CZ"/>
                    </w:rPr>
                    <w:t>9.9.</w:t>
                  </w:r>
                </w:p>
              </w:tc>
            </w:tr>
          </w:tbl>
          <w:p w:rsidR="00E230EA" w:rsidRPr="00E230EA" w:rsidRDefault="00E230EA" w:rsidP="00E230EA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230EA" w:rsidRPr="00E230E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230EA" w:rsidRPr="00E230EA" w:rsidRDefault="00E230EA" w:rsidP="00E23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230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ČJ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I.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Jetmarová Y.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E230EA" w:rsidRPr="00E230EA" w:rsidRDefault="00E230EA" w:rsidP="00E230EA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230EA" w:rsidRPr="00E230E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230EA" w:rsidRPr="00E230EA" w:rsidRDefault="00E230EA" w:rsidP="00E23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proofErr w:type="gramStart"/>
                  <w:r w:rsidRPr="00E230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M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</w:t>
                  </w:r>
                  <w:proofErr w:type="gramEnd"/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.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Jetmarová Y.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32</w:t>
                  </w:r>
                </w:p>
              </w:tc>
            </w:tr>
          </w:tbl>
          <w:p w:rsidR="00E230EA" w:rsidRPr="00E230EA" w:rsidRDefault="00E230EA" w:rsidP="00E230EA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230EA" w:rsidRPr="00E230E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230EA" w:rsidRPr="00E230EA" w:rsidRDefault="00E230EA" w:rsidP="00E23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230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I.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E230EA" w:rsidRPr="00E230EA" w:rsidRDefault="00E230EA" w:rsidP="00E230EA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tbl>
            <w:tblPr>
              <w:tblW w:w="1005" w:type="dxa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"/>
            </w:tblGrid>
            <w:tr w:rsidR="00E230EA" w:rsidRPr="00E230EA">
              <w:trPr>
                <w:tblCellSpacing w:w="15" w:type="dxa"/>
              </w:trPr>
              <w:tc>
                <w:tcPr>
                  <w:tcW w:w="945" w:type="dxa"/>
                  <w:shd w:val="clear" w:color="auto" w:fill="FDE1D1"/>
                  <w:vAlign w:val="center"/>
                  <w:hideMark/>
                </w:tcPr>
                <w:p w:rsidR="00E230EA" w:rsidRPr="00E230EA" w:rsidRDefault="00E230EA" w:rsidP="00E230E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cs-CZ"/>
                    </w:rPr>
                  </w:pPr>
                  <w:r w:rsidRPr="00E230E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  <w:lang w:eastAsia="cs-CZ"/>
                    </w:rPr>
                    <w:t>TV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t>I.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Dostálová M.</w:t>
                  </w:r>
                  <w:r w:rsidRPr="00E230E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cs-CZ"/>
                    </w:rPr>
                    <w:br/>
                    <w:t>TV</w:t>
                  </w:r>
                </w:p>
              </w:tc>
            </w:tr>
          </w:tbl>
          <w:p w:rsidR="00E230EA" w:rsidRPr="00E230EA" w:rsidRDefault="00E230EA" w:rsidP="00E230EA">
            <w:pPr>
              <w:spacing w:after="150" w:line="240" w:lineRule="auto"/>
              <w:rPr>
                <w:rFonts w:ascii="Arial" w:eastAsia="Times New Roman" w:hAnsi="Arial" w:cs="Arial"/>
                <w:color w:val="435359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30EA" w:rsidRPr="00E230EA" w:rsidRDefault="00E230EA" w:rsidP="00E230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30EA" w:rsidRPr="00E230EA" w:rsidRDefault="00E230EA" w:rsidP="00E230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30EA" w:rsidRPr="00E230EA" w:rsidRDefault="00E230EA" w:rsidP="00E230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tcBorders>
              <w:left w:val="single" w:sz="6" w:space="0" w:color="E6E3E3"/>
              <w:bottom w:val="single" w:sz="6" w:space="0" w:color="E6E3E3"/>
              <w:right w:val="single" w:sz="6" w:space="0" w:color="E6E3E3"/>
            </w:tcBorders>
            <w:shd w:val="clear" w:color="auto" w:fill="FAFAFA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E230EA" w:rsidRPr="00E230EA" w:rsidRDefault="00E230EA" w:rsidP="00E230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shd w:val="clear" w:color="auto" w:fill="FAFAFA"/>
            <w:vAlign w:val="center"/>
            <w:hideMark/>
          </w:tcPr>
          <w:p w:rsidR="00E230EA" w:rsidRPr="00E230EA" w:rsidRDefault="00E230EA" w:rsidP="00E230E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E230E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</w:p>
        </w:tc>
      </w:tr>
    </w:tbl>
    <w:p w:rsidR="008E1F0E" w:rsidRDefault="008E1F0E">
      <w:bookmarkStart w:id="0" w:name="_GoBack"/>
      <w:bookmarkEnd w:id="0"/>
    </w:p>
    <w:sectPr w:rsidR="008E1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0EA"/>
    <w:rsid w:val="008E1F0E"/>
    <w:rsid w:val="00E2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22E84-9F31-462C-BF2D-C99EE8F73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23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30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2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Černá Alena</dc:creator>
  <cp:keywords/>
  <dc:description/>
  <cp:lastModifiedBy>Černá Alena</cp:lastModifiedBy>
  <cp:revision>1</cp:revision>
  <cp:lastPrinted>2022-09-06T09:51:00Z</cp:lastPrinted>
  <dcterms:created xsi:type="dcterms:W3CDTF">2022-09-06T09:51:00Z</dcterms:created>
  <dcterms:modified xsi:type="dcterms:W3CDTF">2022-09-06T09:51:00Z</dcterms:modified>
</cp:coreProperties>
</file>